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F1" w:rsidRDefault="009744F1" w:rsidP="009744F1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附件1</w:t>
      </w:r>
    </w:p>
    <w:p w:rsidR="009744F1" w:rsidRDefault="009744F1" w:rsidP="009744F1">
      <w:pPr>
        <w:jc w:val="center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</w:p>
    <w:p w:rsidR="009744F1" w:rsidRPr="000160EE" w:rsidRDefault="009744F1" w:rsidP="009744F1">
      <w:pPr>
        <w:jc w:val="center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  <w:r w:rsidRPr="000160EE"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参加座谈会学会</w:t>
      </w:r>
      <w:r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及</w:t>
      </w:r>
      <w:r w:rsidRPr="004B7160"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区（市）县科协</w:t>
      </w:r>
      <w:r w:rsidRPr="000160EE"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名单</w:t>
      </w: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市级部门：市编办、</w:t>
      </w:r>
      <w:proofErr w:type="gramStart"/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市发改委</w:t>
      </w:r>
      <w:proofErr w:type="gramEnd"/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、市经信委、市科技局、市民政局、市财政局、市</w:t>
      </w:r>
      <w:proofErr w:type="gramStart"/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人社局</w:t>
      </w:r>
      <w:proofErr w:type="gramEnd"/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、市环保局、市建委、市农委、市卫计委、市质监局、市食药监局、市科协</w:t>
      </w: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市级学会：</w:t>
      </w:r>
      <w:r w:rsidRPr="0088004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市医学会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 w:rsidRPr="0088004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市护理学会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 w:rsidRPr="0088004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市环境科学学会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 w:rsidRPr="0088004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市自动化研究会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 w:rsidRPr="0088004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市科青联、市老科协、市电子学会、市电力电子学会、市物理学会、市营养学会、市城市河流研究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会</w:t>
      </w:r>
      <w:r w:rsidRPr="0088004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、市预防医学会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 w:rsidRPr="0088004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市企事业科协研究会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 w:rsidRPr="0088004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市药学会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 w:rsidRPr="0088004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市企业技术检测协会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 w:rsidRPr="0088004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市创意农业协会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、</w:t>
      </w:r>
      <w:r w:rsidRPr="0088004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市土木建筑学会</w:t>
      </w: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lastRenderedPageBreak/>
        <w:t>附件2</w:t>
      </w:r>
    </w:p>
    <w:p w:rsidR="009744F1" w:rsidRPr="00146005" w:rsidRDefault="009744F1" w:rsidP="009744F1">
      <w:pPr>
        <w:jc w:val="center"/>
        <w:rPr>
          <w:rFonts w:ascii="黑体" w:eastAsia="黑体" w:hAnsi="黑体"/>
          <w:b/>
          <w:color w:val="000000"/>
          <w:sz w:val="36"/>
          <w:szCs w:val="36"/>
          <w:shd w:val="clear" w:color="auto" w:fill="FFFFFF"/>
        </w:rPr>
      </w:pPr>
      <w:r w:rsidRPr="00146005">
        <w:rPr>
          <w:rFonts w:ascii="黑体" w:eastAsia="黑体" w:hAnsi="黑体" w:hint="eastAsia"/>
          <w:b/>
          <w:color w:val="000000"/>
          <w:sz w:val="36"/>
          <w:szCs w:val="36"/>
          <w:shd w:val="clear" w:color="auto" w:fill="FFFFFF"/>
        </w:rPr>
        <w:t>参会回执</w:t>
      </w:r>
    </w:p>
    <w:p w:rsidR="009744F1" w:rsidRDefault="009744F1" w:rsidP="009744F1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1526"/>
        <w:gridCol w:w="1276"/>
        <w:gridCol w:w="1701"/>
        <w:gridCol w:w="1559"/>
        <w:gridCol w:w="1559"/>
        <w:gridCol w:w="1276"/>
      </w:tblGrid>
      <w:tr w:rsidR="009744F1" w:rsidTr="00653EE2">
        <w:tc>
          <w:tcPr>
            <w:tcW w:w="1526" w:type="dxa"/>
          </w:tcPr>
          <w:p w:rsidR="009744F1" w:rsidRDefault="009744F1" w:rsidP="00653EE2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  <w:t>单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  <w:t>位</w:t>
            </w:r>
          </w:p>
        </w:tc>
        <w:tc>
          <w:tcPr>
            <w:tcW w:w="1276" w:type="dxa"/>
          </w:tcPr>
          <w:p w:rsidR="009744F1" w:rsidRDefault="009744F1" w:rsidP="00653EE2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  <w:t>部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  <w:t>门</w:t>
            </w:r>
          </w:p>
        </w:tc>
        <w:tc>
          <w:tcPr>
            <w:tcW w:w="1701" w:type="dxa"/>
          </w:tcPr>
          <w:p w:rsidR="009744F1" w:rsidRDefault="009744F1" w:rsidP="00653EE2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  <w:t>姓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  <w:t>名</w:t>
            </w:r>
          </w:p>
        </w:tc>
        <w:tc>
          <w:tcPr>
            <w:tcW w:w="1559" w:type="dxa"/>
          </w:tcPr>
          <w:p w:rsidR="009744F1" w:rsidRDefault="009744F1" w:rsidP="00653EE2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  <w:t>职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  <w:t>务</w:t>
            </w:r>
            <w:proofErr w:type="gramEnd"/>
          </w:p>
        </w:tc>
        <w:tc>
          <w:tcPr>
            <w:tcW w:w="1559" w:type="dxa"/>
          </w:tcPr>
          <w:p w:rsidR="009744F1" w:rsidRDefault="009744F1" w:rsidP="00653EE2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1276" w:type="dxa"/>
          </w:tcPr>
          <w:p w:rsidR="009744F1" w:rsidRDefault="009744F1" w:rsidP="00653EE2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  <w:t>备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  <w:t>注</w:t>
            </w:r>
          </w:p>
        </w:tc>
      </w:tr>
      <w:tr w:rsidR="009744F1" w:rsidTr="00653EE2">
        <w:tc>
          <w:tcPr>
            <w:tcW w:w="1526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744F1" w:rsidTr="00653EE2">
        <w:tc>
          <w:tcPr>
            <w:tcW w:w="1526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744F1" w:rsidTr="00653EE2">
        <w:tc>
          <w:tcPr>
            <w:tcW w:w="1526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01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6" w:type="dxa"/>
          </w:tcPr>
          <w:p w:rsidR="009744F1" w:rsidRDefault="009744F1" w:rsidP="00653EE2">
            <w:pPr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9744F1" w:rsidRDefault="009744F1" w:rsidP="009744F1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Default="009744F1" w:rsidP="009744F1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Pr="00880042" w:rsidRDefault="009744F1" w:rsidP="009744F1">
      <w:pPr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9744F1" w:rsidRPr="0057217C" w:rsidRDefault="009744F1" w:rsidP="009744F1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57217C">
        <w:rPr>
          <w:rFonts w:ascii="仿宋" w:eastAsia="仿宋" w:hAnsi="仿宋"/>
          <w:color w:val="000000"/>
          <w:sz w:val="32"/>
          <w:szCs w:val="32"/>
        </w:rPr>
        <w:br/>
      </w:r>
    </w:p>
    <w:p w:rsidR="00F504C6" w:rsidRDefault="00F10270">
      <w:bookmarkStart w:id="0" w:name="_GoBack"/>
      <w:bookmarkEnd w:id="0"/>
    </w:p>
    <w:sectPr w:rsidR="00F504C6" w:rsidSect="006E2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270" w:rsidRDefault="00F10270" w:rsidP="009744F1">
      <w:r>
        <w:separator/>
      </w:r>
    </w:p>
  </w:endnote>
  <w:endnote w:type="continuationSeparator" w:id="0">
    <w:p w:rsidR="00F10270" w:rsidRDefault="00F10270" w:rsidP="0097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270" w:rsidRDefault="00F10270" w:rsidP="009744F1">
      <w:r>
        <w:separator/>
      </w:r>
    </w:p>
  </w:footnote>
  <w:footnote w:type="continuationSeparator" w:id="0">
    <w:p w:rsidR="00F10270" w:rsidRDefault="00F10270" w:rsidP="00974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CD"/>
    <w:rsid w:val="006D3E13"/>
    <w:rsid w:val="008F5B65"/>
    <w:rsid w:val="009744F1"/>
    <w:rsid w:val="009C01CD"/>
    <w:rsid w:val="00F1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4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4F1"/>
    <w:rPr>
      <w:sz w:val="18"/>
      <w:szCs w:val="18"/>
    </w:rPr>
  </w:style>
  <w:style w:type="table" w:styleId="a5">
    <w:name w:val="Table Grid"/>
    <w:basedOn w:val="a1"/>
    <w:uiPriority w:val="59"/>
    <w:rsid w:val="0097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4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44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4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44F1"/>
    <w:rPr>
      <w:sz w:val="18"/>
      <w:szCs w:val="18"/>
    </w:rPr>
  </w:style>
  <w:style w:type="table" w:styleId="a5">
    <w:name w:val="Table Grid"/>
    <w:basedOn w:val="a1"/>
    <w:uiPriority w:val="59"/>
    <w:rsid w:val="0097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kjx</dc:creator>
  <cp:keywords/>
  <dc:description/>
  <cp:lastModifiedBy>kjx</cp:lastModifiedBy>
  <cp:revision>2</cp:revision>
  <dcterms:created xsi:type="dcterms:W3CDTF">2017-05-08T07:02:00Z</dcterms:created>
  <dcterms:modified xsi:type="dcterms:W3CDTF">2017-05-08T07:02:00Z</dcterms:modified>
</cp:coreProperties>
</file>